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ED" w:rsidRPr="00791347" w:rsidRDefault="006C2BED" w:rsidP="006C2BED">
      <w:pPr>
        <w:ind w:left="1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様式第</w:t>
      </w:r>
      <w:r w:rsidR="006C22B9" w:rsidRPr="00791347">
        <w:rPr>
          <w:rFonts w:asciiTheme="minorEastAsia" w:hAnsiTheme="minorEastAsia" w:hint="eastAsia"/>
          <w:sz w:val="24"/>
          <w:szCs w:val="24"/>
        </w:rPr>
        <w:t>１０</w:t>
      </w:r>
      <w:r w:rsidRPr="00791347">
        <w:rPr>
          <w:rFonts w:asciiTheme="minorEastAsia" w:hAnsiTheme="minorEastAsia" w:hint="eastAsia"/>
          <w:sz w:val="24"/>
          <w:szCs w:val="24"/>
        </w:rPr>
        <w:t>号</w:t>
      </w:r>
      <w:r w:rsidR="00957C3E">
        <w:rPr>
          <w:rFonts w:asciiTheme="minorEastAsia" w:hAnsiTheme="minorEastAsia" w:hint="eastAsia"/>
          <w:sz w:val="24"/>
          <w:szCs w:val="24"/>
        </w:rPr>
        <w:t>（第１２条関係）</w:t>
      </w:r>
    </w:p>
    <w:p w:rsidR="00957C3E" w:rsidRPr="00205369" w:rsidRDefault="00957C3E" w:rsidP="00957C3E">
      <w:pPr>
        <w:ind w:right="960"/>
        <w:rPr>
          <w:rFonts w:asciiTheme="minorEastAsia" w:hAnsiTheme="minorEastAsia"/>
          <w:sz w:val="24"/>
          <w:szCs w:val="21"/>
        </w:rPr>
      </w:pPr>
    </w:p>
    <w:p w:rsidR="00957C3E" w:rsidRPr="00205369" w:rsidRDefault="00957C3E" w:rsidP="00957C3E">
      <w:pPr>
        <w:jc w:val="righ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年　　月　　日</w:t>
      </w:r>
    </w:p>
    <w:p w:rsidR="00957C3E" w:rsidRPr="00205369" w:rsidRDefault="00957C3E" w:rsidP="00957C3E">
      <w:pPr>
        <w:adjustRightInd w:val="0"/>
        <w:snapToGrid w:val="0"/>
        <w:rPr>
          <w:rFonts w:asciiTheme="minorEastAsia" w:hAnsiTheme="minorEastAsia"/>
          <w:sz w:val="24"/>
          <w:szCs w:val="21"/>
        </w:rPr>
      </w:pPr>
    </w:p>
    <w:p w:rsidR="00957C3E" w:rsidRDefault="00957C3E" w:rsidP="00957C3E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　富田林市長　様</w:t>
      </w:r>
    </w:p>
    <w:p w:rsidR="00957C3E" w:rsidRPr="00205369" w:rsidRDefault="00957C3E" w:rsidP="00957C3E">
      <w:pPr>
        <w:rPr>
          <w:rFonts w:asciiTheme="minorEastAsia" w:hAnsiTheme="minorEastAsia"/>
          <w:kern w:val="0"/>
          <w:sz w:val="24"/>
          <w:szCs w:val="21"/>
        </w:rPr>
      </w:pPr>
    </w:p>
    <w:p w:rsidR="00957C3E" w:rsidRDefault="00957C3E" w:rsidP="00957C3E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50" w:firstLine="4440"/>
        <w:rPr>
          <w:sz w:val="24"/>
        </w:rPr>
      </w:pPr>
      <w:r w:rsidRPr="00205369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</w:t>
      </w:r>
      <w:r w:rsidRPr="00205369">
        <w:rPr>
          <w:rFonts w:hint="eastAsia"/>
          <w:sz w:val="24"/>
        </w:rPr>
        <w:t>所</w:t>
      </w:r>
    </w:p>
    <w:p w:rsidR="00957C3E" w:rsidRPr="00205369" w:rsidRDefault="00957C3E" w:rsidP="00957C3E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50" w:firstLine="4440"/>
        <w:rPr>
          <w:sz w:val="24"/>
        </w:rPr>
      </w:pPr>
      <w:r w:rsidRPr="00205369">
        <w:rPr>
          <w:rFonts w:hint="eastAsia"/>
          <w:sz w:val="24"/>
        </w:rPr>
        <w:t>フリガナ</w:t>
      </w:r>
    </w:p>
    <w:p w:rsidR="00957C3E" w:rsidRPr="00205369" w:rsidRDefault="00957C3E" w:rsidP="00957C3E">
      <w:pPr>
        <w:tabs>
          <w:tab w:val="left" w:pos="3465"/>
          <w:tab w:val="left" w:pos="4200"/>
        </w:tabs>
        <w:adjustRightInd w:val="0"/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 xml:space="preserve">氏　　名　　　　　　　　　　　</w:t>
      </w:r>
      <w:r w:rsidRPr="00205369">
        <w:rPr>
          <w:rFonts w:hint="eastAsia"/>
          <w:sz w:val="24"/>
        </w:rPr>
        <w:t>㊞</w:t>
      </w:r>
    </w:p>
    <w:p w:rsidR="00957C3E" w:rsidRPr="00205369" w:rsidRDefault="00957C3E" w:rsidP="00957C3E">
      <w:pPr>
        <w:rPr>
          <w:rFonts w:asciiTheme="minorEastAsia" w:hAnsiTheme="minorEastAsia"/>
          <w:sz w:val="24"/>
          <w:szCs w:val="21"/>
        </w:rPr>
      </w:pPr>
    </w:p>
    <w:p w:rsidR="00957C3E" w:rsidRPr="00205369" w:rsidRDefault="00957C3E" w:rsidP="00957C3E">
      <w:pPr>
        <w:rPr>
          <w:rFonts w:asciiTheme="minorEastAsia" w:hAnsiTheme="minorEastAsia"/>
          <w:sz w:val="24"/>
          <w:szCs w:val="21"/>
        </w:rPr>
      </w:pPr>
    </w:p>
    <w:p w:rsidR="005B53C0" w:rsidRPr="00791347" w:rsidRDefault="00352F9D" w:rsidP="005B53C0">
      <w:pPr>
        <w:jc w:val="center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富田林</w:t>
      </w:r>
      <w:r w:rsidR="005B53C0" w:rsidRPr="00791347">
        <w:rPr>
          <w:rFonts w:asciiTheme="minorEastAsia" w:hAnsiTheme="minorEastAsia" w:hint="eastAsia"/>
          <w:sz w:val="24"/>
          <w:szCs w:val="24"/>
        </w:rPr>
        <w:t>市</w:t>
      </w:r>
      <w:r w:rsidR="005B53C0" w:rsidRPr="00791347">
        <w:rPr>
          <w:rFonts w:hint="eastAsia"/>
          <w:sz w:val="24"/>
          <w:szCs w:val="24"/>
        </w:rPr>
        <w:t>土砂災害特別警戒区域内住宅補強事業補助金</w:t>
      </w:r>
      <w:r w:rsidR="005B53C0" w:rsidRPr="00791347">
        <w:rPr>
          <w:rFonts w:asciiTheme="minorEastAsia" w:hAnsiTheme="minorEastAsia" w:hint="eastAsia"/>
          <w:sz w:val="24"/>
          <w:szCs w:val="24"/>
        </w:rPr>
        <w:t>廃止承認申請書</w:t>
      </w:r>
    </w:p>
    <w:p w:rsidR="006C2BED" w:rsidRDefault="006C2BED" w:rsidP="006C2BED">
      <w:pPr>
        <w:rPr>
          <w:rFonts w:asciiTheme="minorEastAsia" w:hAnsiTheme="minorEastAsia"/>
          <w:sz w:val="24"/>
          <w:szCs w:val="24"/>
        </w:rPr>
      </w:pPr>
    </w:p>
    <w:p w:rsidR="005B75D7" w:rsidRPr="00791347" w:rsidRDefault="005B75D7" w:rsidP="006C2BED">
      <w:pPr>
        <w:rPr>
          <w:rFonts w:asciiTheme="minorEastAsia" w:hAnsiTheme="minorEastAsia"/>
          <w:sz w:val="24"/>
          <w:szCs w:val="24"/>
        </w:rPr>
      </w:pPr>
    </w:p>
    <w:p w:rsidR="006C2BED" w:rsidRPr="00791347" w:rsidRDefault="006C2BED" w:rsidP="006C2BED">
      <w:pPr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 xml:space="preserve">　</w:t>
      </w:r>
      <w:r w:rsidR="00957C3E">
        <w:rPr>
          <w:rFonts w:asciiTheme="minorEastAsia" w:hAnsiTheme="minorEastAsia" w:hint="eastAsia"/>
          <w:sz w:val="24"/>
          <w:szCs w:val="21"/>
        </w:rPr>
        <w:t xml:space="preserve">　　</w:t>
      </w:r>
      <w:r w:rsidR="00957C3E" w:rsidRPr="00205369">
        <w:rPr>
          <w:rFonts w:asciiTheme="minorEastAsia" w:hAnsiTheme="minorEastAsia" w:hint="eastAsia"/>
          <w:sz w:val="24"/>
          <w:szCs w:val="21"/>
        </w:rPr>
        <w:t xml:space="preserve">　　年　　月　　日付け</w:t>
      </w:r>
      <w:r w:rsidR="00957C3E">
        <w:rPr>
          <w:rFonts w:asciiTheme="minorEastAsia" w:hAnsiTheme="minorEastAsia" w:hint="eastAsia"/>
          <w:sz w:val="24"/>
          <w:szCs w:val="21"/>
        </w:rPr>
        <w:t xml:space="preserve">　　第　　　号により</w:t>
      </w:r>
      <w:r w:rsidRPr="00791347">
        <w:rPr>
          <w:rFonts w:asciiTheme="minorEastAsia" w:hAnsiTheme="minorEastAsia" w:hint="eastAsia"/>
          <w:sz w:val="24"/>
          <w:szCs w:val="24"/>
        </w:rPr>
        <w:t>補助金の交付の決定を受けた補助事業について、次のとおり廃止をしたいので、</w:t>
      </w:r>
      <w:r w:rsidR="00352F9D" w:rsidRPr="00791347">
        <w:rPr>
          <w:rFonts w:asciiTheme="minorEastAsia" w:hAnsiTheme="minorEastAsia" w:hint="eastAsia"/>
          <w:sz w:val="24"/>
          <w:szCs w:val="24"/>
        </w:rPr>
        <w:t>富田林</w:t>
      </w:r>
      <w:r w:rsidRPr="00791347">
        <w:rPr>
          <w:rFonts w:asciiTheme="minorEastAsia" w:hAnsiTheme="minorEastAsia" w:hint="eastAsia"/>
          <w:sz w:val="24"/>
          <w:szCs w:val="24"/>
        </w:rPr>
        <w:t>市</w:t>
      </w:r>
      <w:r w:rsidRPr="00791347">
        <w:rPr>
          <w:rFonts w:hint="eastAsia"/>
          <w:sz w:val="24"/>
          <w:szCs w:val="24"/>
        </w:rPr>
        <w:t>土砂災害特別警戒区域内住宅補強事業補助金</w:t>
      </w:r>
      <w:r w:rsidR="00957C3E">
        <w:rPr>
          <w:rFonts w:asciiTheme="minorEastAsia" w:hAnsiTheme="minorEastAsia" w:hint="eastAsia"/>
          <w:sz w:val="24"/>
          <w:szCs w:val="24"/>
        </w:rPr>
        <w:t>交付要綱第１２</w:t>
      </w:r>
      <w:r w:rsidRPr="00791347">
        <w:rPr>
          <w:rFonts w:asciiTheme="minorEastAsia" w:hAnsiTheme="minorEastAsia" w:hint="eastAsia"/>
          <w:sz w:val="24"/>
          <w:szCs w:val="24"/>
        </w:rPr>
        <w:t>条第２項の規定により申請します。</w:t>
      </w:r>
    </w:p>
    <w:p w:rsidR="005B75D7" w:rsidRDefault="005B75D7" w:rsidP="005B75D7">
      <w:pPr>
        <w:rPr>
          <w:rFonts w:asciiTheme="minorEastAsia" w:hAnsiTheme="minorEastAsia"/>
          <w:sz w:val="24"/>
          <w:szCs w:val="21"/>
        </w:rPr>
      </w:pPr>
    </w:p>
    <w:p w:rsidR="005B75D7" w:rsidRDefault="005B75D7" w:rsidP="005B75D7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記</w:t>
      </w:r>
    </w:p>
    <w:p w:rsidR="005B75D7" w:rsidRPr="00205369" w:rsidRDefault="005B75D7" w:rsidP="005B75D7">
      <w:pPr>
        <w:rPr>
          <w:rFonts w:asciiTheme="minorEastAsia" w:hAnsiTheme="minorEastAsia"/>
          <w:sz w:val="24"/>
          <w:szCs w:val="21"/>
        </w:rPr>
      </w:pPr>
    </w:p>
    <w:p w:rsidR="006C2BED" w:rsidRPr="00791347" w:rsidRDefault="006C2BED" w:rsidP="006C2BED">
      <w:pPr>
        <w:outlineLvl w:val="0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１　廃止の理由</w:t>
      </w:r>
    </w:p>
    <w:p w:rsidR="006C2BED" w:rsidRPr="00791347" w:rsidRDefault="006C2BED" w:rsidP="006C2BED">
      <w:pPr>
        <w:rPr>
          <w:rFonts w:asciiTheme="minorEastAsia" w:hAnsiTheme="minorEastAsia"/>
          <w:sz w:val="24"/>
          <w:szCs w:val="24"/>
        </w:rPr>
      </w:pPr>
    </w:p>
    <w:p w:rsidR="006C2BED" w:rsidRPr="00791347" w:rsidRDefault="006C2BED" w:rsidP="006C2BED">
      <w:pPr>
        <w:rPr>
          <w:rFonts w:asciiTheme="minorEastAsia" w:hAnsiTheme="minorEastAsia"/>
          <w:sz w:val="24"/>
          <w:szCs w:val="24"/>
        </w:rPr>
      </w:pPr>
    </w:p>
    <w:p w:rsidR="006C2BED" w:rsidRPr="00791347" w:rsidRDefault="006C2BED" w:rsidP="006C2BED">
      <w:pPr>
        <w:rPr>
          <w:rFonts w:asciiTheme="minorEastAsia" w:hAnsiTheme="minorEastAsia"/>
          <w:sz w:val="24"/>
          <w:szCs w:val="24"/>
        </w:rPr>
      </w:pPr>
    </w:p>
    <w:p w:rsidR="006C2BED" w:rsidRPr="00791347" w:rsidRDefault="006C2BED" w:rsidP="006C2BED">
      <w:pPr>
        <w:outlineLvl w:val="0"/>
        <w:rPr>
          <w:rFonts w:asciiTheme="minorEastAsia" w:hAnsiTheme="minorEastAsia"/>
          <w:sz w:val="24"/>
          <w:szCs w:val="24"/>
        </w:rPr>
      </w:pPr>
      <w:r w:rsidRPr="00791347">
        <w:rPr>
          <w:rFonts w:asciiTheme="minorEastAsia" w:hAnsiTheme="minorEastAsia" w:hint="eastAsia"/>
          <w:sz w:val="24"/>
          <w:szCs w:val="24"/>
        </w:rPr>
        <w:t>２　廃止後の処理について</w:t>
      </w:r>
    </w:p>
    <w:p w:rsidR="00632D42" w:rsidRPr="00791347" w:rsidRDefault="00632D42" w:rsidP="006C2BED">
      <w:pPr>
        <w:outlineLvl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32D42" w:rsidRPr="00791347" w:rsidSect="007913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CF" w:rsidRDefault="00BF25CF" w:rsidP="004C0D31">
      <w:r>
        <w:separator/>
      </w:r>
    </w:p>
  </w:endnote>
  <w:endnote w:type="continuationSeparator" w:id="0">
    <w:p w:rsidR="00BF25CF" w:rsidRDefault="00BF25CF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CF" w:rsidRDefault="00BF25CF" w:rsidP="004C0D31">
      <w:r>
        <w:separator/>
      </w:r>
    </w:p>
  </w:footnote>
  <w:footnote w:type="continuationSeparator" w:id="0">
    <w:p w:rsidR="00BF25CF" w:rsidRDefault="00BF25CF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145"/>
    <w:multiLevelType w:val="hybridMultilevel"/>
    <w:tmpl w:val="50BCC0F2"/>
    <w:lvl w:ilvl="0" w:tplc="436600E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8867BC6"/>
    <w:multiLevelType w:val="hybridMultilevel"/>
    <w:tmpl w:val="75C45CD0"/>
    <w:lvl w:ilvl="0" w:tplc="F95E22D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1CD"/>
    <w:multiLevelType w:val="hybridMultilevel"/>
    <w:tmpl w:val="694CFB52"/>
    <w:lvl w:ilvl="0" w:tplc="12D49B8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8410E9"/>
    <w:multiLevelType w:val="hybridMultilevel"/>
    <w:tmpl w:val="8D7C72E8"/>
    <w:lvl w:ilvl="0" w:tplc="6C6606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70221B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63E8"/>
    <w:rsid w:val="00032D5A"/>
    <w:rsid w:val="000379E4"/>
    <w:rsid w:val="000477B4"/>
    <w:rsid w:val="00062F8A"/>
    <w:rsid w:val="00063E8F"/>
    <w:rsid w:val="00064F6D"/>
    <w:rsid w:val="000A4AE9"/>
    <w:rsid w:val="000D2E31"/>
    <w:rsid w:val="000E5AEE"/>
    <w:rsid w:val="00113BC0"/>
    <w:rsid w:val="001237D6"/>
    <w:rsid w:val="00123FED"/>
    <w:rsid w:val="00124A6E"/>
    <w:rsid w:val="00134055"/>
    <w:rsid w:val="00143AF3"/>
    <w:rsid w:val="00147263"/>
    <w:rsid w:val="00152FF3"/>
    <w:rsid w:val="001557EE"/>
    <w:rsid w:val="00186CC1"/>
    <w:rsid w:val="0019252D"/>
    <w:rsid w:val="0019636F"/>
    <w:rsid w:val="001B471D"/>
    <w:rsid w:val="001D2706"/>
    <w:rsid w:val="00206D7C"/>
    <w:rsid w:val="00214ECD"/>
    <w:rsid w:val="00217AA3"/>
    <w:rsid w:val="00220E1F"/>
    <w:rsid w:val="0022167C"/>
    <w:rsid w:val="002309BE"/>
    <w:rsid w:val="0025510D"/>
    <w:rsid w:val="00273ADE"/>
    <w:rsid w:val="00280420"/>
    <w:rsid w:val="002930C7"/>
    <w:rsid w:val="002A621F"/>
    <w:rsid w:val="002D35CC"/>
    <w:rsid w:val="002E4D1C"/>
    <w:rsid w:val="003047E4"/>
    <w:rsid w:val="00304FE4"/>
    <w:rsid w:val="00310F00"/>
    <w:rsid w:val="00352F9D"/>
    <w:rsid w:val="00357E63"/>
    <w:rsid w:val="00372B2F"/>
    <w:rsid w:val="00394589"/>
    <w:rsid w:val="00396A37"/>
    <w:rsid w:val="003A18E2"/>
    <w:rsid w:val="003C005F"/>
    <w:rsid w:val="003E4C9B"/>
    <w:rsid w:val="003E695C"/>
    <w:rsid w:val="003F41ED"/>
    <w:rsid w:val="003F7F92"/>
    <w:rsid w:val="00404991"/>
    <w:rsid w:val="00430244"/>
    <w:rsid w:val="004331B2"/>
    <w:rsid w:val="0046342C"/>
    <w:rsid w:val="00472CDF"/>
    <w:rsid w:val="004A028C"/>
    <w:rsid w:val="004A1B21"/>
    <w:rsid w:val="004A223D"/>
    <w:rsid w:val="004B693F"/>
    <w:rsid w:val="004C0D31"/>
    <w:rsid w:val="004E7CE3"/>
    <w:rsid w:val="004F599C"/>
    <w:rsid w:val="004F65AE"/>
    <w:rsid w:val="005024BB"/>
    <w:rsid w:val="00513ED4"/>
    <w:rsid w:val="00514221"/>
    <w:rsid w:val="00516185"/>
    <w:rsid w:val="00536DF4"/>
    <w:rsid w:val="00552F6D"/>
    <w:rsid w:val="00572417"/>
    <w:rsid w:val="00596464"/>
    <w:rsid w:val="005B5174"/>
    <w:rsid w:val="005B53C0"/>
    <w:rsid w:val="005B75D7"/>
    <w:rsid w:val="00624AD3"/>
    <w:rsid w:val="00632D42"/>
    <w:rsid w:val="00635AC0"/>
    <w:rsid w:val="00662485"/>
    <w:rsid w:val="00664178"/>
    <w:rsid w:val="0067032F"/>
    <w:rsid w:val="006763C7"/>
    <w:rsid w:val="00683798"/>
    <w:rsid w:val="00696906"/>
    <w:rsid w:val="006A34BC"/>
    <w:rsid w:val="006B4B90"/>
    <w:rsid w:val="006C22B9"/>
    <w:rsid w:val="006C2BED"/>
    <w:rsid w:val="006C5F0D"/>
    <w:rsid w:val="006D252A"/>
    <w:rsid w:val="006D4853"/>
    <w:rsid w:val="006D6735"/>
    <w:rsid w:val="006E647F"/>
    <w:rsid w:val="006F726C"/>
    <w:rsid w:val="007025DF"/>
    <w:rsid w:val="00714B93"/>
    <w:rsid w:val="00715B6D"/>
    <w:rsid w:val="007447C7"/>
    <w:rsid w:val="00747F2F"/>
    <w:rsid w:val="007519DE"/>
    <w:rsid w:val="00761D3A"/>
    <w:rsid w:val="007639B8"/>
    <w:rsid w:val="00774F65"/>
    <w:rsid w:val="00780B8F"/>
    <w:rsid w:val="00791347"/>
    <w:rsid w:val="00797234"/>
    <w:rsid w:val="007C1D65"/>
    <w:rsid w:val="007D5DF6"/>
    <w:rsid w:val="007E6CAA"/>
    <w:rsid w:val="0080561D"/>
    <w:rsid w:val="0083228E"/>
    <w:rsid w:val="0084033F"/>
    <w:rsid w:val="008536E4"/>
    <w:rsid w:val="00855326"/>
    <w:rsid w:val="00857419"/>
    <w:rsid w:val="008652C8"/>
    <w:rsid w:val="00876243"/>
    <w:rsid w:val="00877D40"/>
    <w:rsid w:val="008A6255"/>
    <w:rsid w:val="008C1F03"/>
    <w:rsid w:val="008C2134"/>
    <w:rsid w:val="008C57EA"/>
    <w:rsid w:val="008D0158"/>
    <w:rsid w:val="008F24F6"/>
    <w:rsid w:val="009137C7"/>
    <w:rsid w:val="009571C0"/>
    <w:rsid w:val="00957C3E"/>
    <w:rsid w:val="009747CF"/>
    <w:rsid w:val="00980498"/>
    <w:rsid w:val="009835FA"/>
    <w:rsid w:val="00983698"/>
    <w:rsid w:val="00991725"/>
    <w:rsid w:val="009A7A38"/>
    <w:rsid w:val="009B3740"/>
    <w:rsid w:val="009E021F"/>
    <w:rsid w:val="009F5A8A"/>
    <w:rsid w:val="00A018CE"/>
    <w:rsid w:val="00A27E22"/>
    <w:rsid w:val="00A440FD"/>
    <w:rsid w:val="00A44487"/>
    <w:rsid w:val="00A56201"/>
    <w:rsid w:val="00AB1E29"/>
    <w:rsid w:val="00AB467E"/>
    <w:rsid w:val="00AB7BFF"/>
    <w:rsid w:val="00AC16D7"/>
    <w:rsid w:val="00AC449A"/>
    <w:rsid w:val="00AD00C6"/>
    <w:rsid w:val="00AF4757"/>
    <w:rsid w:val="00B07E7C"/>
    <w:rsid w:val="00B1506F"/>
    <w:rsid w:val="00B272FE"/>
    <w:rsid w:val="00B32AF4"/>
    <w:rsid w:val="00B41410"/>
    <w:rsid w:val="00B45743"/>
    <w:rsid w:val="00B602D6"/>
    <w:rsid w:val="00B7394D"/>
    <w:rsid w:val="00B8763E"/>
    <w:rsid w:val="00BB0EF2"/>
    <w:rsid w:val="00BC7091"/>
    <w:rsid w:val="00BC733D"/>
    <w:rsid w:val="00BD09B4"/>
    <w:rsid w:val="00BF25CF"/>
    <w:rsid w:val="00C17B20"/>
    <w:rsid w:val="00C2757D"/>
    <w:rsid w:val="00C279E3"/>
    <w:rsid w:val="00C327CA"/>
    <w:rsid w:val="00C81C22"/>
    <w:rsid w:val="00C9330D"/>
    <w:rsid w:val="00C973A8"/>
    <w:rsid w:val="00CA1AFD"/>
    <w:rsid w:val="00CA5BC7"/>
    <w:rsid w:val="00CB1DE7"/>
    <w:rsid w:val="00CB7691"/>
    <w:rsid w:val="00CE095F"/>
    <w:rsid w:val="00CF5455"/>
    <w:rsid w:val="00D01EE0"/>
    <w:rsid w:val="00D14188"/>
    <w:rsid w:val="00D240C5"/>
    <w:rsid w:val="00D52CDA"/>
    <w:rsid w:val="00D608AD"/>
    <w:rsid w:val="00D77532"/>
    <w:rsid w:val="00D779EF"/>
    <w:rsid w:val="00D802C5"/>
    <w:rsid w:val="00D81C17"/>
    <w:rsid w:val="00DA4028"/>
    <w:rsid w:val="00DB7655"/>
    <w:rsid w:val="00DC0D22"/>
    <w:rsid w:val="00DC4648"/>
    <w:rsid w:val="00DD3843"/>
    <w:rsid w:val="00DE3E54"/>
    <w:rsid w:val="00DF0813"/>
    <w:rsid w:val="00E12C04"/>
    <w:rsid w:val="00E17B1D"/>
    <w:rsid w:val="00E27184"/>
    <w:rsid w:val="00E4544A"/>
    <w:rsid w:val="00E5110D"/>
    <w:rsid w:val="00E742BE"/>
    <w:rsid w:val="00E904FB"/>
    <w:rsid w:val="00E92B2B"/>
    <w:rsid w:val="00EA1763"/>
    <w:rsid w:val="00EE6157"/>
    <w:rsid w:val="00EE70A4"/>
    <w:rsid w:val="00EF48F5"/>
    <w:rsid w:val="00EF7078"/>
    <w:rsid w:val="00EF729A"/>
    <w:rsid w:val="00F00F7F"/>
    <w:rsid w:val="00F01FEC"/>
    <w:rsid w:val="00F1672A"/>
    <w:rsid w:val="00F26F00"/>
    <w:rsid w:val="00F43260"/>
    <w:rsid w:val="00F44F77"/>
    <w:rsid w:val="00F66F25"/>
    <w:rsid w:val="00F92401"/>
    <w:rsid w:val="00F965C2"/>
    <w:rsid w:val="00FB751A"/>
    <w:rsid w:val="00FD1EDD"/>
    <w:rsid w:val="00FD2FAD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72F0C5"/>
  <w15:docId w15:val="{93909237-D96A-4F5B-9DDA-58DFD22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小林　功二</cp:lastModifiedBy>
  <cp:revision>2</cp:revision>
  <cp:lastPrinted>2019-11-14T01:48:00Z</cp:lastPrinted>
  <dcterms:created xsi:type="dcterms:W3CDTF">2020-01-23T04:15:00Z</dcterms:created>
  <dcterms:modified xsi:type="dcterms:W3CDTF">2020-01-23T04:15:00Z</dcterms:modified>
</cp:coreProperties>
</file>